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1C77" w14:textId="77777777" w:rsidR="00F57AE4" w:rsidRPr="00F57AE4" w:rsidRDefault="00F57AE4" w:rsidP="00F57AE4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4B91C7C5" w14:textId="3F7A8A87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F34125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F57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A6D">
        <w:rPr>
          <w:rFonts w:ascii="Times New Roman" w:hAnsi="Times New Roman" w:cs="Times New Roman"/>
          <w:b/>
          <w:sz w:val="32"/>
          <w:szCs w:val="32"/>
        </w:rPr>
        <w:t>TOURISM</w:t>
      </w:r>
    </w:p>
    <w:p w14:paraId="33E99336" w14:textId="699127BA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SPEAKING TEST</w:t>
      </w:r>
    </w:p>
    <w:p w14:paraId="00ADEC81" w14:textId="77777777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09127" w14:textId="4E0AB5F4" w:rsidR="00F57AE4" w:rsidRDefault="00BD128B" w:rsidP="003C7D4C">
      <w:pPr>
        <w:rPr>
          <w:rFonts w:ascii="Times New Roman" w:eastAsia="Times New Roman" w:hAnsi="Times New Roman" w:cs="Times New Roman"/>
          <w:b/>
          <w:color w:val="000000"/>
        </w:rPr>
      </w:pPr>
      <w:r w:rsidRPr="004F1640">
        <w:rPr>
          <w:rFonts w:ascii="Times New Roman" w:eastAsia="Times New Roman" w:hAnsi="Times New Roman" w:cs="Times New Roman"/>
          <w:b/>
          <w:color w:val="000000"/>
        </w:rPr>
        <w:t xml:space="preserve">Exercise 1: Read the following </w:t>
      </w:r>
      <w:r w:rsidR="00CC03C2">
        <w:rPr>
          <w:rFonts w:ascii="Times New Roman" w:eastAsia="Times New Roman" w:hAnsi="Times New Roman" w:cs="Times New Roman"/>
          <w:b/>
          <w:color w:val="000000"/>
        </w:rPr>
        <w:t>conversation</w:t>
      </w:r>
      <w:r w:rsidR="00DC7899">
        <w:rPr>
          <w:rFonts w:ascii="Times New Roman" w:eastAsia="Times New Roman" w:hAnsi="Times New Roman" w:cs="Times New Roman"/>
          <w:b/>
          <w:color w:val="000000"/>
        </w:rPr>
        <w:t xml:space="preserve"> which </w:t>
      </w:r>
      <w:r w:rsidR="00CC03C2">
        <w:rPr>
          <w:rFonts w:ascii="Times New Roman" w:eastAsia="Times New Roman" w:hAnsi="Times New Roman" w:cs="Times New Roman"/>
          <w:b/>
          <w:color w:val="000000"/>
        </w:rPr>
        <w:t>is about panning a holiday, then answer questions below</w:t>
      </w:r>
      <w:r w:rsidRPr="004F1640">
        <w:rPr>
          <w:rFonts w:ascii="Times New Roman" w:eastAsia="Times New Roman" w:hAnsi="Times New Roman" w:cs="Times New Roman"/>
          <w:b/>
          <w:color w:val="000000"/>
        </w:rPr>
        <w:t>. (5 points)</w:t>
      </w:r>
    </w:p>
    <w:p w14:paraId="0BF339B8" w14:textId="77777777" w:rsidR="00CC03C2" w:rsidRPr="00D11775" w:rsidRDefault="00CC03C2" w:rsidP="003C7D4C">
      <w:pPr>
        <w:rPr>
          <w:rFonts w:ascii="Times New Roman" w:eastAsia="Times New Roman" w:hAnsi="Times New Roman" w:cs="Times New Roman"/>
          <w:b/>
          <w:color w:val="000000"/>
        </w:rPr>
      </w:pPr>
    </w:p>
    <w:p w14:paraId="60CB3173" w14:textId="7BE7927F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A: Hello, summer is coming. </w:t>
      </w:r>
      <w:r w:rsidR="007A5479" w:rsidRPr="007A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A.</w:t>
      </w:r>
      <w:r w:rsidRPr="00CC0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Let’s make an excursion to Đà Lạt.</w:t>
      </w:r>
    </w:p>
    <w:p w14:paraId="6E34FE30" w14:textId="77777777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B: What a good idea! I think we should go there by couch. It is very far from our city. </w:t>
      </w:r>
    </w:p>
    <w:p w14:paraId="0208697C" w14:textId="77777777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C: It is about 400 km, so we will be very tired. What about travelling by plane? </w:t>
      </w:r>
    </w:p>
    <w:p w14:paraId="17C358D8" w14:textId="6488655A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A: </w:t>
      </w:r>
      <w:r w:rsidR="007A5479" w:rsidRPr="007A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B.</w:t>
      </w:r>
      <w:r w:rsidRPr="00CC0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Either suggestion is fine by me. </w:t>
      </w:r>
    </w:p>
    <w:p w14:paraId="3C34230C" w14:textId="77777777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>B: I think we should travel by couch as plane tickets are pricey.</w:t>
      </w:r>
    </w:p>
    <w:p w14:paraId="37316644" w14:textId="5A1BD90F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C: OK! When will we go? </w:t>
      </w:r>
      <w:r w:rsidR="007A5479" w:rsidRPr="007A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C.</w:t>
      </w:r>
      <w:r w:rsidRPr="00CC0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How about 26th May 2023? </w:t>
      </w: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That will be one week after the end of 2nd semester. </w:t>
      </w:r>
    </w:p>
    <w:p w14:paraId="7D2D0F8C" w14:textId="666FFB1E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A: </w:t>
      </w:r>
      <w:r w:rsidR="007A5479" w:rsidRPr="007A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D.</w:t>
      </w:r>
      <w:r w:rsidRPr="00CC0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I like that idea. </w:t>
      </w: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>Let’s start at 6:30 at our school and arrive there at 12:00.</w:t>
      </w:r>
    </w:p>
    <w:p w14:paraId="44BA6DB0" w14:textId="77777777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B: Do you fancy Skyview hotel? It is a very nice and comfortable hotel on a hillside. </w:t>
      </w:r>
    </w:p>
    <w:p w14:paraId="3F0ECE48" w14:textId="65F18A9A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A: </w:t>
      </w:r>
      <w:r w:rsidR="007A5479" w:rsidRPr="007A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E.</w:t>
      </w:r>
      <w:r w:rsidRPr="00CC0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I’d rather not. </w:t>
      </w: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>Why don’t we choose one downtown? We could always travel to the street at night.</w:t>
      </w:r>
    </w:p>
    <w:p w14:paraId="360C75BA" w14:textId="77777777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>C: I recommend Colline hotel.</w:t>
      </w:r>
    </w:p>
    <w:p w14:paraId="170D24AF" w14:textId="77777777" w:rsidR="00CC03C2" w:rsidRPr="00CC03C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>A: Great! We can take many photographs, eat a lot of food, and buy souvenirs for our relatives.</w:t>
      </w:r>
    </w:p>
    <w:p w14:paraId="07BF787F" w14:textId="6E450552" w:rsidR="00142902" w:rsidRDefault="00CC03C2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3C2">
        <w:rPr>
          <w:rFonts w:ascii="Times New Roman" w:eastAsia="Times New Roman" w:hAnsi="Times New Roman" w:cs="Times New Roman"/>
          <w:color w:val="000000"/>
          <w:sz w:val="26"/>
          <w:szCs w:val="26"/>
        </w:rPr>
        <w:t>B &amp; C: Yeah, I’m so excited!</w:t>
      </w:r>
    </w:p>
    <w:p w14:paraId="2D252B6C" w14:textId="77777777" w:rsidR="007A5479" w:rsidRDefault="007A5479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06FA25" w14:textId="7AAB047A" w:rsidR="00BD128B" w:rsidRDefault="007A5479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There are 5 sentences which are in italic and bold form (</w:t>
      </w:r>
      <w:r w:rsidRPr="007A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A-E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 Which of them is:</w:t>
      </w:r>
    </w:p>
    <w:p w14:paraId="5094A7D6" w14:textId="61CBCE9D" w:rsidR="007A5479" w:rsidRDefault="007A5479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Making suggestions:</w:t>
      </w:r>
    </w:p>
    <w:p w14:paraId="22B6439F" w14:textId="3A05E80B" w:rsidR="007A5479" w:rsidRDefault="007A5479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Accepting a suggestion:</w:t>
      </w:r>
    </w:p>
    <w:p w14:paraId="0FA3C285" w14:textId="67B2D579" w:rsidR="007A5479" w:rsidRDefault="007A5479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Declining a suggestion</w:t>
      </w:r>
    </w:p>
    <w:p w14:paraId="52B4833C" w14:textId="7D78B73F" w:rsidR="007A5479" w:rsidRDefault="007A5479" w:rsidP="00CC03C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Expressing no preference:</w:t>
      </w:r>
    </w:p>
    <w:p w14:paraId="44101AB2" w14:textId="715051CB" w:rsidR="00142902" w:rsidRDefault="00142902" w:rsidP="007A547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5EC2EC" w14:textId="77777777" w:rsidR="00F34125" w:rsidRDefault="00F34125" w:rsidP="007A547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3B73F3A" w14:textId="626D43EC" w:rsidR="00BD128B" w:rsidRPr="004F1640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</w:rPr>
      </w:pPr>
      <w:r w:rsidRPr="004F1640">
        <w:rPr>
          <w:rFonts w:ascii="Times New Roman" w:eastAsia="Times New Roman" w:hAnsi="Times New Roman" w:cs="Times New Roman"/>
          <w:b/>
          <w:color w:val="000000"/>
        </w:rPr>
        <w:t>Exercise 2:</w:t>
      </w:r>
      <w:r w:rsidR="00FF6FDB">
        <w:rPr>
          <w:rFonts w:ascii="Times New Roman" w:eastAsia="Times New Roman" w:hAnsi="Times New Roman" w:cs="Times New Roman"/>
          <w:b/>
          <w:color w:val="000000"/>
        </w:rPr>
        <w:t xml:space="preserve"> M</w:t>
      </w:r>
      <w:r w:rsidR="004F1640" w:rsidRPr="004F1640">
        <w:rPr>
          <w:rFonts w:ascii="Times New Roman" w:eastAsia="Times New Roman" w:hAnsi="Times New Roman" w:cs="Times New Roman"/>
          <w:b/>
          <w:color w:val="000000"/>
        </w:rPr>
        <w:t xml:space="preserve">ake </w:t>
      </w:r>
      <w:r w:rsidR="00F34125">
        <w:rPr>
          <w:rFonts w:ascii="Times New Roman" w:eastAsia="Times New Roman" w:hAnsi="Times New Roman" w:cs="Times New Roman"/>
          <w:b/>
          <w:color w:val="000000"/>
        </w:rPr>
        <w:t>a conversation planning a holiday with your friend</w:t>
      </w:r>
      <w:r w:rsidRPr="004F1640">
        <w:rPr>
          <w:rFonts w:ascii="Times New Roman" w:eastAsia="Times New Roman" w:hAnsi="Times New Roman" w:cs="Times New Roman"/>
          <w:b/>
          <w:color w:val="000000"/>
        </w:rPr>
        <w:t>. (5 points)</w:t>
      </w:r>
    </w:p>
    <w:p w14:paraId="7A2FE649" w14:textId="77777777" w:rsidR="00F75DC2" w:rsidRDefault="00F75DC2" w:rsidP="00860B4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8BE9B8A" w14:textId="77777777" w:rsidR="00F75DC2" w:rsidRDefault="00F75DC2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BC27576" w14:textId="1AA28B16" w:rsidR="00BD128B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3B51A763" w14:textId="77777777" w:rsidR="00F34125" w:rsidRDefault="00F34125" w:rsidP="00F3412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There are 5 sentences which are in italic and bold form (</w:t>
      </w:r>
      <w:r w:rsidRPr="007A547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A-E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 Which of them is:</w:t>
      </w:r>
    </w:p>
    <w:p w14:paraId="468F5AF4" w14:textId="77287B92" w:rsidR="00F34125" w:rsidRDefault="00F34125" w:rsidP="00F3412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Making suggestions: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A, C</w:t>
      </w:r>
    </w:p>
    <w:p w14:paraId="04A12241" w14:textId="5B57C557" w:rsidR="00F34125" w:rsidRDefault="00F34125" w:rsidP="00F3412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Accepting a suggestion: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</w:t>
      </w:r>
    </w:p>
    <w:p w14:paraId="34ABC266" w14:textId="6B4899DF" w:rsidR="00F34125" w:rsidRDefault="00F34125" w:rsidP="00F3412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Declining a suggestion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E</w:t>
      </w:r>
    </w:p>
    <w:p w14:paraId="3C4D9208" w14:textId="5606468F" w:rsidR="00F34125" w:rsidRDefault="00F34125" w:rsidP="00F3412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Expressing no preference: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</w:t>
      </w:r>
    </w:p>
    <w:p w14:paraId="3B293779" w14:textId="77777777" w:rsidR="00BD128B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41FE84" w14:textId="77777777" w:rsidR="0020157F" w:rsidRDefault="0020157F"/>
    <w:sectPr w:rsidR="0020157F" w:rsidSect="00F5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099"/>
    <w:multiLevelType w:val="multilevel"/>
    <w:tmpl w:val="02B8B1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967FF"/>
    <w:multiLevelType w:val="multilevel"/>
    <w:tmpl w:val="FAEA6A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CE465B"/>
    <w:multiLevelType w:val="hybridMultilevel"/>
    <w:tmpl w:val="49D858F2"/>
    <w:lvl w:ilvl="0" w:tplc="6F64E6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5B3318"/>
    <w:multiLevelType w:val="hybridMultilevel"/>
    <w:tmpl w:val="DA7EA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6906914">
    <w:abstractNumId w:val="1"/>
  </w:num>
  <w:num w:numId="2" w16cid:durableId="1966696660">
    <w:abstractNumId w:val="0"/>
  </w:num>
  <w:num w:numId="3" w16cid:durableId="1857378909">
    <w:abstractNumId w:val="3"/>
  </w:num>
  <w:num w:numId="4" w16cid:durableId="556094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A7"/>
    <w:rsid w:val="00117027"/>
    <w:rsid w:val="00123F84"/>
    <w:rsid w:val="00142902"/>
    <w:rsid w:val="0020157F"/>
    <w:rsid w:val="0022565F"/>
    <w:rsid w:val="003C7D4C"/>
    <w:rsid w:val="004F1640"/>
    <w:rsid w:val="007A5479"/>
    <w:rsid w:val="00836B34"/>
    <w:rsid w:val="00860B47"/>
    <w:rsid w:val="009038A7"/>
    <w:rsid w:val="00951A6D"/>
    <w:rsid w:val="009F0035"/>
    <w:rsid w:val="00B74299"/>
    <w:rsid w:val="00BD128B"/>
    <w:rsid w:val="00C21F2A"/>
    <w:rsid w:val="00CC03C2"/>
    <w:rsid w:val="00D11775"/>
    <w:rsid w:val="00DC7899"/>
    <w:rsid w:val="00F34125"/>
    <w:rsid w:val="00F57AE4"/>
    <w:rsid w:val="00F75DC2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89C8"/>
  <w15:chartTrackingRefBased/>
  <w15:docId w15:val="{2345DEC7-F524-41BB-A787-4382D52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8B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7D4C"/>
    <w:rPr>
      <w:b/>
      <w:bCs/>
    </w:rPr>
  </w:style>
  <w:style w:type="character" w:styleId="Emphasis">
    <w:name w:val="Emphasis"/>
    <w:basedOn w:val="DefaultParagraphFont"/>
    <w:uiPriority w:val="20"/>
    <w:qFormat/>
    <w:rsid w:val="003C7D4C"/>
    <w:rPr>
      <w:i/>
      <w:iCs/>
    </w:rPr>
  </w:style>
  <w:style w:type="paragraph" w:styleId="ListParagraph">
    <w:name w:val="List Paragraph"/>
    <w:basedOn w:val="Normal"/>
    <w:uiPriority w:val="34"/>
    <w:qFormat/>
    <w:rsid w:val="00D11775"/>
    <w:pPr>
      <w:ind w:left="720"/>
      <w:contextualSpacing/>
    </w:pPr>
  </w:style>
  <w:style w:type="table" w:styleId="TableGrid">
    <w:name w:val="Table Grid"/>
    <w:basedOn w:val="TableNormal"/>
    <w:uiPriority w:val="39"/>
    <w:rsid w:val="0014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11</cp:revision>
  <dcterms:created xsi:type="dcterms:W3CDTF">2021-12-08T08:14:00Z</dcterms:created>
  <dcterms:modified xsi:type="dcterms:W3CDTF">2022-09-10T09:28:00Z</dcterms:modified>
</cp:coreProperties>
</file>